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C5" w:rsidRPr="009719B9" w:rsidRDefault="00106EC5" w:rsidP="00106EC5">
      <w:pPr>
        <w:rPr>
          <w:b/>
          <w:sz w:val="24"/>
        </w:rPr>
      </w:pPr>
      <w:r>
        <w:rPr>
          <w:b/>
          <w:sz w:val="24"/>
        </w:rPr>
        <w:t>Research Paper -- General Requirements:  Due: ______________</w:t>
      </w:r>
    </w:p>
    <w:p w:rsidR="00106EC5" w:rsidRDefault="00686315" w:rsidP="00106EC5">
      <w:pPr>
        <w:pStyle w:val="ListParagraph"/>
        <w:numPr>
          <w:ilvl w:val="0"/>
          <w:numId w:val="1"/>
        </w:numPr>
      </w:pPr>
      <w:r>
        <w:t xml:space="preserve">2.5 </w:t>
      </w:r>
      <w:r w:rsidR="00106EC5">
        <w:t>pages minimum (not including Bibliography)</w:t>
      </w:r>
    </w:p>
    <w:p w:rsidR="00106EC5" w:rsidRDefault="00106EC5" w:rsidP="00106EC5">
      <w:pPr>
        <w:pStyle w:val="ListParagraph"/>
        <w:numPr>
          <w:ilvl w:val="0"/>
          <w:numId w:val="1"/>
        </w:numPr>
      </w:pPr>
      <w:r>
        <w:t>Times Roman Font Size 11 or 12</w:t>
      </w:r>
    </w:p>
    <w:p w:rsidR="00106EC5" w:rsidRDefault="00106EC5" w:rsidP="00106EC5">
      <w:pPr>
        <w:pStyle w:val="ListParagraph"/>
        <w:numPr>
          <w:ilvl w:val="0"/>
          <w:numId w:val="1"/>
        </w:numPr>
      </w:pPr>
      <w:r>
        <w:t>Spacing 1.5 lines</w:t>
      </w:r>
      <w:bookmarkStart w:id="0" w:name="_GoBack"/>
      <w:bookmarkEnd w:id="0"/>
    </w:p>
    <w:p w:rsidR="00106EC5" w:rsidRDefault="00106EC5" w:rsidP="00106EC5">
      <w:pPr>
        <w:pStyle w:val="ListParagraph"/>
        <w:numPr>
          <w:ilvl w:val="0"/>
          <w:numId w:val="1"/>
        </w:numPr>
      </w:pPr>
      <w:r>
        <w:t>Minimum of 5 print or electronic sources/interviews with experts</w:t>
      </w:r>
    </w:p>
    <w:p w:rsidR="00106EC5" w:rsidRDefault="00106EC5" w:rsidP="00106EC5">
      <w:pPr>
        <w:pStyle w:val="ListParagraph"/>
        <w:numPr>
          <w:ilvl w:val="0"/>
          <w:numId w:val="1"/>
        </w:numPr>
      </w:pPr>
      <w:r>
        <w:t>Bibliography</w:t>
      </w:r>
    </w:p>
    <w:p w:rsidR="00A37BF0" w:rsidRPr="00106EC5" w:rsidRDefault="00A37BF0">
      <w:pPr>
        <w:rPr>
          <w:sz w:val="6"/>
        </w:rPr>
      </w:pPr>
    </w:p>
    <w:p w:rsidR="00106EC5" w:rsidRPr="00106EC5" w:rsidRDefault="00106EC5">
      <w:pPr>
        <w:rPr>
          <w:b/>
          <w:sz w:val="32"/>
        </w:rPr>
      </w:pPr>
      <w:r w:rsidRPr="00106EC5">
        <w:rPr>
          <w:b/>
          <w:sz w:val="32"/>
        </w:rPr>
        <w:t>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06EC5" w:rsidTr="00106EC5">
        <w:tc>
          <w:tcPr>
            <w:tcW w:w="9576" w:type="dxa"/>
          </w:tcPr>
          <w:p w:rsidR="00106EC5" w:rsidRPr="00106EC5" w:rsidRDefault="00106EC5">
            <w:pPr>
              <w:rPr>
                <w:b/>
                <w:i/>
              </w:rPr>
            </w:pPr>
            <w:r w:rsidRPr="00106EC5">
              <w:rPr>
                <w:b/>
                <w:i/>
              </w:rPr>
              <w:t>Introduction</w:t>
            </w:r>
          </w:p>
          <w:p w:rsidR="00106EC5" w:rsidRPr="00106EC5" w:rsidRDefault="00106EC5" w:rsidP="00106EC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EC5">
              <w:rPr>
                <w:rFonts w:ascii="Calibri" w:eastAsia="+mn-ea" w:hAnsi="Calibri" w:cs="+mn-cs"/>
                <w:color w:val="000000"/>
                <w:kern w:val="24"/>
                <w:sz w:val="24"/>
                <w:szCs w:val="36"/>
              </w:rPr>
              <w:t xml:space="preserve">In this </w:t>
            </w:r>
            <w:proofErr w:type="gramStart"/>
            <w:r w:rsidRPr="00106EC5">
              <w:rPr>
                <w:rFonts w:ascii="Calibri" w:eastAsia="+mn-ea" w:hAnsi="Calibri" w:cs="+mn-cs"/>
                <w:color w:val="000000"/>
                <w:kern w:val="24"/>
                <w:sz w:val="24"/>
                <w:szCs w:val="36"/>
              </w:rPr>
              <w:t>paragraph</w:t>
            </w:r>
            <w:proofErr w:type="gramEnd"/>
            <w:r w:rsidRPr="00106EC5">
              <w:rPr>
                <w:rFonts w:ascii="Calibri" w:eastAsia="+mn-ea" w:hAnsi="Calibri" w:cs="+mn-cs"/>
                <w:color w:val="000000"/>
                <w:kern w:val="24"/>
                <w:sz w:val="24"/>
                <w:szCs w:val="36"/>
              </w:rPr>
              <w:t xml:space="preserve"> </w:t>
            </w:r>
            <w:r w:rsidR="005709B6">
              <w:rPr>
                <w:rFonts w:ascii="Calibri" w:eastAsia="+mn-ea" w:hAnsi="Calibri" w:cs="+mn-cs"/>
                <w:color w:val="000000"/>
                <w:kern w:val="24"/>
                <w:sz w:val="24"/>
                <w:szCs w:val="36"/>
              </w:rPr>
              <w:t xml:space="preserve">important </w:t>
            </w:r>
            <w:r w:rsidRPr="00106EC5">
              <w:rPr>
                <w:rFonts w:ascii="Calibri" w:eastAsia="+mn-ea" w:hAnsi="Calibri" w:cs="+mn-cs"/>
                <w:b/>
                <w:color w:val="000000" w:themeColor="text1"/>
                <w:kern w:val="24"/>
                <w:sz w:val="24"/>
                <w:szCs w:val="36"/>
              </w:rPr>
              <w:t>define key terms</w:t>
            </w:r>
            <w:r w:rsidRPr="00106EC5">
              <w:rPr>
                <w:rFonts w:ascii="Calibri" w:eastAsia="+mn-ea" w:hAnsi="Calibri" w:cs="+mn-cs"/>
                <w:color w:val="000000" w:themeColor="text1"/>
                <w:kern w:val="24"/>
                <w:sz w:val="24"/>
                <w:szCs w:val="36"/>
              </w:rPr>
              <w:t xml:space="preserve"> and provide </w:t>
            </w:r>
            <w:r w:rsidRPr="00106EC5">
              <w:rPr>
                <w:rFonts w:ascii="Calibri" w:eastAsia="+mn-ea" w:hAnsi="Calibri" w:cs="+mn-cs"/>
                <w:b/>
                <w:color w:val="000000" w:themeColor="text1"/>
                <w:kern w:val="24"/>
                <w:sz w:val="24"/>
                <w:szCs w:val="36"/>
              </w:rPr>
              <w:t xml:space="preserve">some </w:t>
            </w:r>
            <w:r w:rsidRPr="00106EC5">
              <w:rPr>
                <w:rFonts w:ascii="Calibri" w:eastAsia="+mn-ea" w:hAnsi="Calibri" w:cs="+mn-cs"/>
                <w:b/>
                <w:bCs/>
                <w:color w:val="000000" w:themeColor="text1"/>
                <w:kern w:val="24"/>
                <w:sz w:val="24"/>
                <w:szCs w:val="36"/>
              </w:rPr>
              <w:t>background history/importance of topic</w:t>
            </w:r>
            <w:r w:rsidRPr="00106EC5">
              <w:rPr>
                <w:rFonts w:ascii="Calibri" w:eastAsia="+mn-ea" w:hAnsi="Calibri" w:cs="+mn-cs"/>
                <w:bCs/>
                <w:color w:val="000000" w:themeColor="text1"/>
                <w:kern w:val="24"/>
                <w:sz w:val="24"/>
                <w:szCs w:val="36"/>
              </w:rPr>
              <w:t>.</w:t>
            </w:r>
          </w:p>
          <w:p w:rsidR="00106EC5" w:rsidRDefault="00106EC5">
            <w:r>
              <w:t>A.  Key term:</w:t>
            </w:r>
          </w:p>
          <w:p w:rsidR="00106EC5" w:rsidRDefault="00106EC5"/>
          <w:p w:rsidR="00106EC5" w:rsidRDefault="00106EC5"/>
          <w:p w:rsidR="00106EC5" w:rsidRDefault="00106EC5"/>
          <w:p w:rsidR="00106EC5" w:rsidRDefault="00106EC5">
            <w:r>
              <w:t xml:space="preserve">History:  </w:t>
            </w:r>
          </w:p>
          <w:p w:rsidR="00106EC5" w:rsidRDefault="00106EC5"/>
          <w:p w:rsidR="00106EC5" w:rsidRDefault="00106EC5"/>
          <w:p w:rsidR="00106EC5" w:rsidRDefault="00106EC5"/>
          <w:p w:rsidR="00106EC5" w:rsidRDefault="00106EC5">
            <w:r>
              <w:t>Importance of topic:</w:t>
            </w:r>
          </w:p>
          <w:p w:rsidR="00106EC5" w:rsidRDefault="00106EC5"/>
          <w:p w:rsidR="00106EC5" w:rsidRDefault="00106EC5"/>
          <w:p w:rsidR="00106EC5" w:rsidRDefault="00106EC5"/>
          <w:p w:rsidR="00106EC5" w:rsidRDefault="00106EC5"/>
          <w:p w:rsidR="00106EC5" w:rsidRDefault="00106EC5"/>
        </w:tc>
      </w:tr>
      <w:tr w:rsidR="00106EC5" w:rsidTr="00106EC5">
        <w:tc>
          <w:tcPr>
            <w:tcW w:w="9576" w:type="dxa"/>
          </w:tcPr>
          <w:p w:rsidR="00106EC5" w:rsidRDefault="00106EC5" w:rsidP="00106EC5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t xml:space="preserve">Body Paragraph:  </w:t>
            </w:r>
            <w:r w:rsidR="00674C86">
              <w:t xml:space="preserve">In this paragraph you can define key terms related to your science fair topics or you can </w:t>
            </w:r>
            <w:r w:rsidRPr="00106EC5">
              <w:rPr>
                <w:rFonts w:ascii="Calibri" w:eastAsia="+mn-ea" w:hAnsi="Calibri" w:cs="+mn-cs"/>
                <w:b/>
                <w:color w:val="000000"/>
                <w:kern w:val="24"/>
              </w:rPr>
              <w:t>answer one</w:t>
            </w:r>
            <w:r w:rsidR="00DD778D">
              <w:rPr>
                <w:rFonts w:ascii="Calibri" w:eastAsia="+mn-ea" w:hAnsi="Calibri" w:cs="+mn-cs"/>
                <w:b/>
                <w:color w:val="000000"/>
                <w:kern w:val="24"/>
              </w:rPr>
              <w:t>/two</w:t>
            </w:r>
            <w:r w:rsidRPr="00106EC5">
              <w:rPr>
                <w:rFonts w:ascii="Calibri" w:eastAsia="+mn-ea" w:hAnsi="Calibri" w:cs="+mn-cs"/>
                <w:b/>
                <w:color w:val="000000"/>
                <w:kern w:val="24"/>
              </w:rPr>
              <w:t xml:space="preserve"> of the questions</w:t>
            </w:r>
            <w:r w:rsidRPr="00106EC5">
              <w:rPr>
                <w:rFonts w:ascii="Calibri" w:eastAsia="+mn-ea" w:hAnsi="Calibri" w:cs="+mn-cs"/>
                <w:color w:val="000000"/>
                <w:kern w:val="24"/>
              </w:rPr>
              <w:t xml:space="preserve"> you developed using your background research plan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>.</w:t>
            </w:r>
          </w:p>
          <w:p w:rsidR="00106EC5" w:rsidRDefault="00106EC5" w:rsidP="00106EC5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Research question:</w:t>
            </w:r>
          </w:p>
          <w:p w:rsidR="00106EC5" w:rsidRDefault="00106EC5" w:rsidP="00106EC5">
            <w:pPr>
              <w:rPr>
                <w:rFonts w:ascii="Calibri" w:eastAsia="+mn-ea" w:hAnsi="Calibri" w:cs="+mn-cs"/>
                <w:color w:val="000000"/>
                <w:kern w:val="24"/>
              </w:rPr>
            </w:pPr>
          </w:p>
          <w:p w:rsidR="00106EC5" w:rsidRDefault="00106EC5" w:rsidP="00106EC5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Source:</w:t>
            </w:r>
          </w:p>
          <w:p w:rsidR="00106EC5" w:rsidRDefault="00106EC5" w:rsidP="00106EC5">
            <w:pPr>
              <w:rPr>
                <w:rFonts w:ascii="Calibri" w:eastAsia="+mn-ea" w:hAnsi="Calibri" w:cs="+mn-cs"/>
                <w:color w:val="000000"/>
                <w:kern w:val="24"/>
              </w:rPr>
            </w:pPr>
          </w:p>
          <w:p w:rsidR="00106EC5" w:rsidRDefault="00106EC5" w:rsidP="00106EC5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  </w:t>
            </w:r>
          </w:p>
          <w:p w:rsidR="00106EC5" w:rsidRPr="00106EC5" w:rsidRDefault="00106EC5" w:rsidP="00106EC5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Details found in research:  Put them in bullet form.</w:t>
            </w:r>
          </w:p>
          <w:p w:rsidR="00106EC5" w:rsidRDefault="00106EC5"/>
          <w:p w:rsidR="00106EC5" w:rsidRDefault="00106EC5"/>
          <w:p w:rsidR="00106EC5" w:rsidRDefault="00106EC5"/>
          <w:p w:rsidR="00106EC5" w:rsidRDefault="00106EC5"/>
          <w:p w:rsidR="00106EC5" w:rsidRDefault="00106EC5"/>
          <w:p w:rsidR="00106EC5" w:rsidRDefault="00106EC5"/>
          <w:p w:rsidR="00106EC5" w:rsidRDefault="00106EC5"/>
          <w:p w:rsidR="00106EC5" w:rsidRDefault="00106EC5"/>
          <w:p w:rsidR="00106EC5" w:rsidRDefault="00106EC5"/>
          <w:p w:rsidR="00106EC5" w:rsidRDefault="00DD778D">
            <w:r>
              <w:t>Diagram?</w:t>
            </w:r>
          </w:p>
          <w:p w:rsidR="00DD778D" w:rsidRDefault="00DD778D"/>
          <w:p w:rsidR="00106EC5" w:rsidRDefault="00106EC5"/>
          <w:p w:rsidR="00674C86" w:rsidRDefault="00674C86"/>
        </w:tc>
      </w:tr>
      <w:tr w:rsidR="00106EC5" w:rsidTr="00106EC5">
        <w:tc>
          <w:tcPr>
            <w:tcW w:w="9576" w:type="dxa"/>
          </w:tcPr>
          <w:p w:rsidR="00106EC5" w:rsidRDefault="00106EC5" w:rsidP="00106EC5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t>Body Paragraph:  A</w:t>
            </w:r>
            <w:r w:rsidRPr="00106EC5">
              <w:rPr>
                <w:rFonts w:ascii="Calibri" w:eastAsia="+mn-ea" w:hAnsi="Calibri" w:cs="+mn-cs"/>
                <w:color w:val="000000"/>
                <w:kern w:val="24"/>
              </w:rPr>
              <w:t xml:space="preserve">nswer 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>one or two of the</w:t>
            </w:r>
            <w:r w:rsidRPr="00106EC5">
              <w:rPr>
                <w:rFonts w:ascii="Calibri" w:eastAsia="+mn-ea" w:hAnsi="Calibri" w:cs="+mn-cs"/>
                <w:color w:val="000000"/>
                <w:kern w:val="24"/>
              </w:rPr>
              <w:t xml:space="preserve"> questions you developed using your background research plan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>.</w:t>
            </w:r>
          </w:p>
          <w:p w:rsidR="00106EC5" w:rsidRDefault="00106EC5" w:rsidP="00106EC5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Research question:</w:t>
            </w:r>
          </w:p>
          <w:p w:rsidR="00106EC5" w:rsidRDefault="00106EC5" w:rsidP="00106EC5">
            <w:pPr>
              <w:rPr>
                <w:rFonts w:ascii="Calibri" w:eastAsia="+mn-ea" w:hAnsi="Calibri" w:cs="+mn-cs"/>
                <w:color w:val="000000"/>
                <w:kern w:val="24"/>
              </w:rPr>
            </w:pPr>
          </w:p>
          <w:p w:rsidR="00106EC5" w:rsidRDefault="00106EC5" w:rsidP="00106EC5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Source:</w:t>
            </w:r>
          </w:p>
          <w:p w:rsidR="00106EC5" w:rsidRDefault="00106EC5" w:rsidP="00106EC5">
            <w:pPr>
              <w:rPr>
                <w:rFonts w:ascii="Calibri" w:eastAsia="+mn-ea" w:hAnsi="Calibri" w:cs="+mn-cs"/>
                <w:color w:val="000000"/>
                <w:kern w:val="24"/>
              </w:rPr>
            </w:pPr>
          </w:p>
          <w:p w:rsidR="00106EC5" w:rsidRDefault="00106EC5" w:rsidP="00106EC5">
            <w:pPr>
              <w:rPr>
                <w:rFonts w:ascii="Calibri" w:eastAsia="+mn-ea" w:hAnsi="Calibri" w:cs="+mn-cs"/>
                <w:color w:val="000000"/>
                <w:kern w:val="24"/>
              </w:rPr>
            </w:pPr>
          </w:p>
          <w:p w:rsidR="00674C86" w:rsidRDefault="00674C86" w:rsidP="00106EC5">
            <w:pPr>
              <w:rPr>
                <w:rFonts w:ascii="Calibri" w:eastAsia="+mn-ea" w:hAnsi="Calibri" w:cs="+mn-cs"/>
                <w:color w:val="000000"/>
                <w:kern w:val="24"/>
              </w:rPr>
            </w:pPr>
          </w:p>
          <w:p w:rsidR="00674C86" w:rsidRDefault="00674C86" w:rsidP="00106EC5">
            <w:pPr>
              <w:rPr>
                <w:rFonts w:ascii="Calibri" w:eastAsia="+mn-ea" w:hAnsi="Calibri" w:cs="+mn-cs"/>
                <w:color w:val="000000"/>
                <w:kern w:val="24"/>
              </w:rPr>
            </w:pPr>
          </w:p>
          <w:p w:rsidR="00106EC5" w:rsidRPr="00106EC5" w:rsidRDefault="00106EC5" w:rsidP="00106EC5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Details found in research:  Put them in bullet form</w:t>
            </w:r>
          </w:p>
          <w:p w:rsidR="00106EC5" w:rsidRDefault="00106EC5" w:rsidP="00106EC5"/>
          <w:p w:rsidR="00106EC5" w:rsidRDefault="00106EC5"/>
          <w:p w:rsidR="00106EC5" w:rsidRDefault="00106EC5"/>
          <w:p w:rsidR="00106EC5" w:rsidRDefault="00106EC5"/>
          <w:p w:rsidR="00106EC5" w:rsidRDefault="00106EC5"/>
          <w:p w:rsidR="00DD778D" w:rsidRDefault="00DD778D"/>
          <w:p w:rsidR="00DD778D" w:rsidRDefault="00DD778D"/>
          <w:p w:rsidR="00106EC5" w:rsidRDefault="00106EC5"/>
          <w:p w:rsidR="00106EC5" w:rsidRDefault="00106EC5"/>
          <w:p w:rsidR="00106EC5" w:rsidRDefault="00106EC5"/>
          <w:p w:rsidR="00106EC5" w:rsidRDefault="00DD778D">
            <w:r>
              <w:t xml:space="preserve">Diagram?  </w:t>
            </w:r>
          </w:p>
          <w:p w:rsidR="00DD778D" w:rsidRDefault="00DD778D"/>
          <w:p w:rsidR="00DD778D" w:rsidRDefault="00DD778D"/>
          <w:p w:rsidR="00106EC5" w:rsidRDefault="00106EC5"/>
        </w:tc>
      </w:tr>
      <w:tr w:rsidR="00106EC5" w:rsidTr="00106EC5">
        <w:tc>
          <w:tcPr>
            <w:tcW w:w="9576" w:type="dxa"/>
          </w:tcPr>
          <w:p w:rsidR="00106EC5" w:rsidRDefault="00106EC5" w:rsidP="00106EC5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lastRenderedPageBreak/>
              <w:t xml:space="preserve">Body Paragraph:  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>A</w:t>
            </w:r>
            <w:r w:rsidRPr="00106EC5">
              <w:rPr>
                <w:rFonts w:ascii="Calibri" w:eastAsia="+mn-ea" w:hAnsi="Calibri" w:cs="+mn-cs"/>
                <w:color w:val="000000"/>
                <w:kern w:val="24"/>
              </w:rPr>
              <w:t xml:space="preserve">nswer 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>one of the</w:t>
            </w:r>
            <w:r w:rsidRPr="00106EC5">
              <w:rPr>
                <w:rFonts w:ascii="Calibri" w:eastAsia="+mn-ea" w:hAnsi="Calibri" w:cs="+mn-cs"/>
                <w:color w:val="000000"/>
                <w:kern w:val="24"/>
              </w:rPr>
              <w:t xml:space="preserve"> questions you developed using your background research plan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>.</w:t>
            </w:r>
          </w:p>
          <w:p w:rsidR="00106EC5" w:rsidRDefault="00106EC5" w:rsidP="00106EC5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Research question:</w:t>
            </w:r>
          </w:p>
          <w:p w:rsidR="00106EC5" w:rsidRDefault="00106EC5" w:rsidP="00106EC5">
            <w:pPr>
              <w:rPr>
                <w:rFonts w:ascii="Calibri" w:eastAsia="+mn-ea" w:hAnsi="Calibri" w:cs="+mn-cs"/>
                <w:color w:val="000000"/>
                <w:kern w:val="24"/>
              </w:rPr>
            </w:pPr>
          </w:p>
          <w:p w:rsidR="00106EC5" w:rsidRDefault="00106EC5" w:rsidP="00106EC5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Source:</w:t>
            </w:r>
          </w:p>
          <w:p w:rsidR="00106EC5" w:rsidRDefault="00106EC5" w:rsidP="00106EC5">
            <w:pPr>
              <w:rPr>
                <w:rFonts w:ascii="Calibri" w:eastAsia="+mn-ea" w:hAnsi="Calibri" w:cs="+mn-cs"/>
                <w:color w:val="000000"/>
                <w:kern w:val="24"/>
              </w:rPr>
            </w:pPr>
          </w:p>
          <w:p w:rsidR="00106EC5" w:rsidRDefault="00106EC5" w:rsidP="00106EC5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  </w:t>
            </w:r>
          </w:p>
          <w:p w:rsidR="00106EC5" w:rsidRPr="00106EC5" w:rsidRDefault="00106EC5" w:rsidP="00106EC5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Details found in research:  Put them in bullet form</w:t>
            </w:r>
          </w:p>
          <w:p w:rsidR="00106EC5" w:rsidRDefault="00106EC5" w:rsidP="00106EC5"/>
          <w:p w:rsidR="00106EC5" w:rsidRDefault="00106EC5"/>
          <w:p w:rsidR="00106EC5" w:rsidRDefault="00106EC5"/>
          <w:p w:rsidR="00106EC5" w:rsidRDefault="00106EC5"/>
          <w:p w:rsidR="00106EC5" w:rsidRDefault="00106EC5"/>
          <w:p w:rsidR="00106EC5" w:rsidRDefault="00106EC5"/>
          <w:p w:rsidR="00DD778D" w:rsidRDefault="00DD778D"/>
          <w:p w:rsidR="00106EC5" w:rsidRDefault="00106EC5"/>
          <w:p w:rsidR="00106EC5" w:rsidRDefault="00106EC5"/>
          <w:p w:rsidR="00106EC5" w:rsidRDefault="00106EC5"/>
          <w:p w:rsidR="00106EC5" w:rsidRDefault="00DD778D">
            <w:r>
              <w:t>Diagram?</w:t>
            </w:r>
          </w:p>
          <w:p w:rsidR="00DD778D" w:rsidRDefault="00DD778D"/>
          <w:p w:rsidR="00106EC5" w:rsidRDefault="00106EC5"/>
        </w:tc>
      </w:tr>
      <w:tr w:rsidR="00106EC5" w:rsidTr="00106EC5">
        <w:tc>
          <w:tcPr>
            <w:tcW w:w="9576" w:type="dxa"/>
          </w:tcPr>
          <w:p w:rsidR="00106EC5" w:rsidRDefault="00106EC5" w:rsidP="00106EC5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t xml:space="preserve">Body Paragraph:  </w:t>
            </w:r>
            <w:r w:rsidRPr="00106EC5">
              <w:rPr>
                <w:rFonts w:ascii="Calibri" w:eastAsia="+mn-ea" w:hAnsi="Calibri" w:cs="+mn-cs"/>
                <w:color w:val="000000"/>
                <w:kern w:val="24"/>
              </w:rPr>
              <w:t xml:space="preserve">This is where you answer 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>one of the</w:t>
            </w:r>
            <w:r w:rsidRPr="00106EC5">
              <w:rPr>
                <w:rFonts w:ascii="Calibri" w:eastAsia="+mn-ea" w:hAnsi="Calibri" w:cs="+mn-cs"/>
                <w:color w:val="000000"/>
                <w:kern w:val="24"/>
              </w:rPr>
              <w:t xml:space="preserve"> questions you developed using your background research plan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>.</w:t>
            </w:r>
          </w:p>
          <w:p w:rsidR="00106EC5" w:rsidRDefault="00106EC5" w:rsidP="00106EC5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Research question:</w:t>
            </w:r>
          </w:p>
          <w:p w:rsidR="00106EC5" w:rsidRDefault="00106EC5" w:rsidP="00106EC5">
            <w:pPr>
              <w:rPr>
                <w:rFonts w:ascii="Calibri" w:eastAsia="+mn-ea" w:hAnsi="Calibri" w:cs="+mn-cs"/>
                <w:color w:val="000000"/>
                <w:kern w:val="24"/>
              </w:rPr>
            </w:pPr>
          </w:p>
          <w:p w:rsidR="00106EC5" w:rsidRDefault="00106EC5" w:rsidP="00106EC5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Source:</w:t>
            </w:r>
          </w:p>
          <w:p w:rsidR="00106EC5" w:rsidRDefault="00106EC5" w:rsidP="00106EC5">
            <w:pPr>
              <w:rPr>
                <w:rFonts w:ascii="Calibri" w:eastAsia="+mn-ea" w:hAnsi="Calibri" w:cs="+mn-cs"/>
                <w:color w:val="000000"/>
                <w:kern w:val="24"/>
              </w:rPr>
            </w:pPr>
          </w:p>
          <w:p w:rsidR="00106EC5" w:rsidRDefault="00106EC5" w:rsidP="00106EC5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  </w:t>
            </w:r>
          </w:p>
          <w:p w:rsidR="00106EC5" w:rsidRPr="00106EC5" w:rsidRDefault="00106EC5" w:rsidP="00106EC5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Details found in research:  Put them in bullet form</w:t>
            </w:r>
          </w:p>
          <w:p w:rsidR="00106EC5" w:rsidRDefault="00106EC5" w:rsidP="00106EC5"/>
          <w:p w:rsidR="00106EC5" w:rsidRDefault="00106EC5"/>
          <w:p w:rsidR="00106EC5" w:rsidRDefault="00106EC5"/>
          <w:p w:rsidR="00106EC5" w:rsidRDefault="00106EC5"/>
          <w:p w:rsidR="00106EC5" w:rsidRDefault="00106EC5"/>
          <w:p w:rsidR="00106EC5" w:rsidRDefault="00106EC5"/>
          <w:p w:rsidR="00106EC5" w:rsidRDefault="00106EC5"/>
          <w:p w:rsidR="00106EC5" w:rsidRDefault="00106EC5"/>
          <w:p w:rsidR="00106EC5" w:rsidRDefault="00106EC5"/>
          <w:p w:rsidR="00DD778D" w:rsidRDefault="00DD778D"/>
          <w:p w:rsidR="00DD778D" w:rsidRDefault="00DD778D"/>
        </w:tc>
      </w:tr>
      <w:tr w:rsidR="00106EC5" w:rsidTr="00106EC5">
        <w:tc>
          <w:tcPr>
            <w:tcW w:w="9576" w:type="dxa"/>
          </w:tcPr>
          <w:p w:rsidR="00106EC5" w:rsidRDefault="00106EC5" w:rsidP="00106EC5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lastRenderedPageBreak/>
              <w:t xml:space="preserve">Body Paragraph:  </w:t>
            </w:r>
            <w:r w:rsidR="00DD778D">
              <w:t>A</w:t>
            </w:r>
            <w:r w:rsidRPr="00106EC5">
              <w:rPr>
                <w:rFonts w:ascii="Calibri" w:eastAsia="+mn-ea" w:hAnsi="Calibri" w:cs="+mn-cs"/>
                <w:color w:val="000000"/>
                <w:kern w:val="24"/>
              </w:rPr>
              <w:t xml:space="preserve">nswer 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>one of the</w:t>
            </w:r>
            <w:r w:rsidRPr="00106EC5">
              <w:rPr>
                <w:rFonts w:ascii="Calibri" w:eastAsia="+mn-ea" w:hAnsi="Calibri" w:cs="+mn-cs"/>
                <w:color w:val="000000"/>
                <w:kern w:val="24"/>
              </w:rPr>
              <w:t xml:space="preserve"> questions you developed using your background research plan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>.</w:t>
            </w:r>
          </w:p>
          <w:p w:rsidR="00106EC5" w:rsidRDefault="00106EC5" w:rsidP="00106EC5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Research question:</w:t>
            </w:r>
          </w:p>
          <w:p w:rsidR="00106EC5" w:rsidRDefault="00106EC5" w:rsidP="00106EC5">
            <w:pPr>
              <w:rPr>
                <w:rFonts w:ascii="Calibri" w:eastAsia="+mn-ea" w:hAnsi="Calibri" w:cs="+mn-cs"/>
                <w:color w:val="000000"/>
                <w:kern w:val="24"/>
              </w:rPr>
            </w:pPr>
          </w:p>
          <w:p w:rsidR="00106EC5" w:rsidRDefault="00106EC5" w:rsidP="00106EC5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Source:</w:t>
            </w:r>
          </w:p>
          <w:p w:rsidR="00106EC5" w:rsidRDefault="00106EC5" w:rsidP="00106EC5">
            <w:pPr>
              <w:rPr>
                <w:rFonts w:ascii="Calibri" w:eastAsia="+mn-ea" w:hAnsi="Calibri" w:cs="+mn-cs"/>
                <w:color w:val="000000"/>
                <w:kern w:val="24"/>
              </w:rPr>
            </w:pPr>
          </w:p>
          <w:p w:rsidR="00106EC5" w:rsidRDefault="00106EC5" w:rsidP="00106EC5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  </w:t>
            </w:r>
          </w:p>
          <w:p w:rsidR="00106EC5" w:rsidRPr="00106EC5" w:rsidRDefault="00106EC5" w:rsidP="00106EC5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Details found in research:  Put them in bullet form</w:t>
            </w:r>
          </w:p>
          <w:p w:rsidR="00106EC5" w:rsidRDefault="00106EC5" w:rsidP="00106EC5"/>
          <w:p w:rsidR="00106EC5" w:rsidRDefault="00106EC5" w:rsidP="00106EC5"/>
          <w:p w:rsidR="00106EC5" w:rsidRDefault="00106EC5" w:rsidP="00106EC5"/>
          <w:p w:rsidR="00106EC5" w:rsidRDefault="00106EC5" w:rsidP="00106EC5"/>
          <w:p w:rsidR="00106EC5" w:rsidRDefault="00106EC5" w:rsidP="00106EC5"/>
          <w:p w:rsidR="00DD778D" w:rsidRDefault="00DD778D" w:rsidP="00106EC5"/>
          <w:p w:rsidR="00D85A6C" w:rsidRDefault="00D85A6C" w:rsidP="00106EC5"/>
          <w:p w:rsidR="00D85A6C" w:rsidRDefault="00D85A6C" w:rsidP="00106EC5"/>
          <w:p w:rsidR="00D85A6C" w:rsidRDefault="00D85A6C" w:rsidP="00106EC5"/>
          <w:p w:rsidR="00DD778D" w:rsidRDefault="00DD778D" w:rsidP="00106EC5"/>
          <w:p w:rsidR="00DD778D" w:rsidRDefault="00DD778D" w:rsidP="00106EC5"/>
        </w:tc>
      </w:tr>
      <w:tr w:rsidR="00DD778D" w:rsidTr="00106EC5">
        <w:tc>
          <w:tcPr>
            <w:tcW w:w="9576" w:type="dxa"/>
          </w:tcPr>
          <w:p w:rsidR="00DD778D" w:rsidRDefault="00DD778D" w:rsidP="00106EC5">
            <w:r>
              <w:t>Conclusion: Your conclusion is a summary of the main points of your report.  You should also include your hypothesis – (What your think the answer to your question and what you found in your research to develop your hypothesis)</w:t>
            </w:r>
          </w:p>
          <w:p w:rsidR="00DD778D" w:rsidRDefault="00DD778D" w:rsidP="00106EC5"/>
          <w:p w:rsidR="00DD778D" w:rsidRDefault="00DD778D" w:rsidP="00106EC5"/>
          <w:p w:rsidR="00DD778D" w:rsidRDefault="00D85A6C" w:rsidP="00D85A6C">
            <w:r>
              <w:t>Summarize</w:t>
            </w:r>
            <w:r w:rsidR="00674C86">
              <w:t xml:space="preserve"> </w:t>
            </w:r>
            <w:r>
              <w:t xml:space="preserve"> main points</w:t>
            </w:r>
          </w:p>
          <w:p w:rsidR="00D85A6C" w:rsidRDefault="00D85A6C" w:rsidP="00D85A6C"/>
          <w:p w:rsidR="00D85A6C" w:rsidRDefault="00D85A6C" w:rsidP="00D85A6C"/>
          <w:p w:rsidR="00D85A6C" w:rsidRDefault="00D85A6C" w:rsidP="00D85A6C"/>
          <w:p w:rsidR="00D85A6C" w:rsidRDefault="00D85A6C" w:rsidP="00D85A6C"/>
          <w:p w:rsidR="00D85A6C" w:rsidRDefault="00D85A6C" w:rsidP="00D85A6C"/>
          <w:p w:rsidR="00D85A6C" w:rsidRDefault="00D85A6C" w:rsidP="00D85A6C"/>
          <w:p w:rsidR="00D85A6C" w:rsidRDefault="00D85A6C" w:rsidP="00D85A6C"/>
          <w:p w:rsidR="00D85A6C" w:rsidRDefault="00D85A6C" w:rsidP="00D85A6C"/>
          <w:p w:rsidR="00D85A6C" w:rsidRDefault="00D85A6C" w:rsidP="00D85A6C">
            <w:r>
              <w:t>Hypothesis – developed based on research-</w:t>
            </w:r>
          </w:p>
          <w:p w:rsidR="00D85A6C" w:rsidRDefault="00D85A6C" w:rsidP="00D85A6C"/>
          <w:p w:rsidR="00D85A6C" w:rsidRDefault="00D85A6C" w:rsidP="00D85A6C"/>
          <w:p w:rsidR="00D85A6C" w:rsidRDefault="00D85A6C" w:rsidP="00D85A6C"/>
        </w:tc>
      </w:tr>
    </w:tbl>
    <w:p w:rsidR="00106EC5" w:rsidRDefault="00106EC5"/>
    <w:sectPr w:rsidR="00106EC5" w:rsidSect="00106EC5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5DC1"/>
    <w:multiLevelType w:val="hybridMultilevel"/>
    <w:tmpl w:val="EEFA963A"/>
    <w:lvl w:ilvl="0" w:tplc="D26AE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322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2CF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06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AB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EB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44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6B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E0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A897C30"/>
    <w:multiLevelType w:val="hybridMultilevel"/>
    <w:tmpl w:val="3F56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336C9"/>
    <w:multiLevelType w:val="hybridMultilevel"/>
    <w:tmpl w:val="F3A215D0"/>
    <w:lvl w:ilvl="0" w:tplc="17988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CC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CE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EA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89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C9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41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C81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06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C5"/>
    <w:rsid w:val="00106EC5"/>
    <w:rsid w:val="005709B6"/>
    <w:rsid w:val="00674C86"/>
    <w:rsid w:val="00686315"/>
    <w:rsid w:val="00A37BF0"/>
    <w:rsid w:val="00D85A6C"/>
    <w:rsid w:val="00DD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CD660"/>
  <w15:docId w15:val="{2CABF74E-8464-411D-B1BC-32A1649E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EC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EC5"/>
    <w:pPr>
      <w:ind w:left="720"/>
      <w:contextualSpacing/>
    </w:pPr>
  </w:style>
  <w:style w:type="table" w:styleId="TableGrid">
    <w:name w:val="Table Grid"/>
    <w:basedOn w:val="TableNormal"/>
    <w:uiPriority w:val="59"/>
    <w:rsid w:val="0010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795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0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Spock</dc:creator>
  <cp:lastModifiedBy>Spock, Tom</cp:lastModifiedBy>
  <cp:revision>4</cp:revision>
  <dcterms:created xsi:type="dcterms:W3CDTF">2017-01-23T22:47:00Z</dcterms:created>
  <dcterms:modified xsi:type="dcterms:W3CDTF">2018-01-01T20:19:00Z</dcterms:modified>
</cp:coreProperties>
</file>